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                          О Т Ч Е Т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ЗА РАБОТА НА НЧ,,РАЗВИТИЕ-1928,,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</w:t>
      </w:r>
      <w:r w:rsidR="00307AFB">
        <w:rPr>
          <w:rFonts w:ascii="Calibri" w:hAnsi="Calibri" w:cs="Calibri"/>
          <w:sz w:val="40"/>
          <w:szCs w:val="40"/>
        </w:rPr>
        <w:t xml:space="preserve"> СИВА РЕКА,ОБЩ.СВИЛЕНГРАД – 202</w:t>
      </w:r>
      <w:r w:rsidR="002850A5">
        <w:rPr>
          <w:rFonts w:ascii="Calibri" w:hAnsi="Calibri" w:cs="Calibri"/>
          <w:sz w:val="40"/>
          <w:szCs w:val="40"/>
          <w:lang w:val="ru-RU"/>
        </w:rPr>
        <w:t>3</w:t>
      </w: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 година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НАРОДНИТЕ ЧИТАЛИЩА ПРЕДСТАВЛЯВАТ ЕДНА ОТ НАЙ-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УВАЖАВАНИТЕ КУЛТУРНО-ПРОСВЕТНИ ИНСТИТУЦИИ,НА КОЯТО 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ОТДЕЛЕНО СПЕЦИАЛНО МЯСТО В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ПОЛИТИЧЕСКАТА,ИКОНОМИЧЕСКАТА,ИСТОРИЧЕСКАТА 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КУЛТУРНО ПРОСВЕТНА ДЕЙНОСТ.ПЪРВИТЕ ЧИТАЛИЩА СЕ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ПОЯВЯВАТ В СРЕДАТА НА 19 ВЕК.СЪЗДАДЕНИ СА В ЕПОХАТА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НАРОДНОТО ВЪЗРАЖДАНЕ.ТЕ СА ПРИМЕР ЗА СИЛАТА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НАЦИОНАЛНИЯ ТВОРЧЕСКИ ДУХ.ЧРЕЗ МНОГОСТРАННАТА СИ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ДЕЙНОСТ ЧИТАЛИЩЕТО ДОПРИНАСЯ ЗА ДУХОВНОТО РАЗВИТИЕ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 НАСЕЛЕНОТО МЯСТО ,КЪДЕТО СЕ НАМИРА,ЗА ДА ДАДЕ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ВЪЗМОЖНОСТ ЗА ОТДИХ,РАЗВЛЕЧЕНИЕ И ВЕСЕЛИЕ.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ТРУДНО БИ БИЛО ДА СЕ КАЖЕ ДОКЪДЕ СЕ ПРОСТИРА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БЪЛГАРСКАТА КУЛТУРА И КОЙ С КАКВО ДОПРИНАСЯ ЗА НЕЙНОТО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СЪХРАНЕНИЕ И ОБОГАРЯВАНЕ.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ОСНОВНАТА РАБОТА НА ЧИТАЛИЩАТА Е НАСОЧЕНА ЗА РАЗВИТИЕ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СЪХРАНЕНИЕ НА НАРОДНАТА АВТЕНТИЧНА САМОДЕЙНОСТ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СЕЛОТО.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СФОРМИРАНАТА ГРУПА,,ТРАКИЙКА,, ЗА АВТЕНТИЧЕН ФОЛКЛОР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КЪМ</w:t>
      </w:r>
      <w:r w:rsidR="006963DC">
        <w:rPr>
          <w:rFonts w:ascii="Calibri" w:hAnsi="Calibri" w:cs="Calibri"/>
          <w:sz w:val="32"/>
          <w:szCs w:val="32"/>
        </w:rPr>
        <w:t xml:space="preserve"> ЧИТАЛИЩЕТО ПРЕЗ ИЗМИНАЛАТА 2023</w:t>
      </w:r>
      <w:r>
        <w:rPr>
          <w:rFonts w:ascii="Calibri" w:hAnsi="Calibri" w:cs="Calibri"/>
          <w:sz w:val="32"/>
          <w:szCs w:val="32"/>
        </w:rPr>
        <w:t xml:space="preserve"> ГОДИНА ПРЕДСТАВИ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СЕЛОТО НА ФОЛКЛОРНИ ФЕСТИВАЛИ- ТЪРЖЕСТВА С КОИТО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ДОКАЗА,ЧЕ СА ЖИВИ ТРАДИЦИЙТЕ И ДЕЙНОСТТА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САМОДЕЙЦИТЕ,КОИТО С ТВОРЧЕСКИ ТРУД И УПОРИТОСТ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СПОМАГАХА ЗА СЪХРАНЕНИЕТО НА ПЕСНИ И ОБИЧАИ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ПРЕДАВАНИ ОТ</w:t>
      </w:r>
      <w:r w:rsidR="006963DC">
        <w:rPr>
          <w:rFonts w:ascii="Calibri" w:hAnsi="Calibri" w:cs="Calibri"/>
          <w:sz w:val="32"/>
          <w:szCs w:val="32"/>
        </w:rPr>
        <w:t xml:space="preserve"> НАШИТЕ ДЕДИ И ПРАДЕДИ.ГРУПАТА </w:t>
      </w:r>
    </w:p>
    <w:p w:rsidR="005C3FAC" w:rsidRDefault="006963D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ВЗЕ</w:t>
      </w:r>
      <w:r w:rsidR="005C3FAC">
        <w:rPr>
          <w:rFonts w:ascii="Calibri" w:hAnsi="Calibri" w:cs="Calibri"/>
          <w:sz w:val="32"/>
          <w:szCs w:val="32"/>
        </w:rPr>
        <w:t xml:space="preserve"> УЧАСТИЕ-</w:t>
      </w:r>
    </w:p>
    <w:p w:rsidR="005C3FAC" w:rsidRDefault="005C3FAC" w:rsidP="005C3FAC">
      <w:pPr>
        <w:rPr>
          <w:sz w:val="36"/>
          <w:szCs w:val="36"/>
          <w:lang w:val="ru-RU"/>
        </w:rPr>
      </w:pPr>
    </w:p>
    <w:p w:rsidR="00307AFB" w:rsidRDefault="00307AFB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1.</w:t>
      </w:r>
      <w:r w:rsidR="006963DC">
        <w:rPr>
          <w:sz w:val="36"/>
          <w:szCs w:val="36"/>
          <w:lang w:val="ru-RU"/>
        </w:rPr>
        <w:t>М</w:t>
      </w:r>
      <w:r>
        <w:rPr>
          <w:sz w:val="36"/>
          <w:szCs w:val="36"/>
          <w:lang w:val="ru-RU"/>
        </w:rPr>
        <w:t>ФФ ,,С ПЕСНИТЕ НА КИЧКА САВОВА,,</w:t>
      </w:r>
      <w:proofErr w:type="spellStart"/>
      <w:r>
        <w:rPr>
          <w:sz w:val="36"/>
          <w:szCs w:val="36"/>
          <w:lang w:val="ru-RU"/>
        </w:rPr>
        <w:t>с</w:t>
      </w:r>
      <w:proofErr w:type="gramStart"/>
      <w:r>
        <w:rPr>
          <w:sz w:val="36"/>
          <w:szCs w:val="36"/>
          <w:lang w:val="ru-RU"/>
        </w:rPr>
        <w:t>.С</w:t>
      </w:r>
      <w:proofErr w:type="gramEnd"/>
      <w:r>
        <w:rPr>
          <w:sz w:val="36"/>
          <w:szCs w:val="36"/>
          <w:lang w:val="ru-RU"/>
        </w:rPr>
        <w:t>ЛАДУН</w:t>
      </w:r>
      <w:proofErr w:type="spellEnd"/>
    </w:p>
    <w:p w:rsidR="006963DC" w:rsidRDefault="006963DC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КЪДЕТО СПЕЧЕЛИХМЕ ДИПЛОМ</w:t>
      </w:r>
      <w:proofErr w:type="gramStart"/>
      <w:r>
        <w:rPr>
          <w:sz w:val="36"/>
          <w:szCs w:val="36"/>
          <w:lang w:val="ru-RU"/>
        </w:rPr>
        <w:t>,З</w:t>
      </w:r>
      <w:proofErr w:type="gramEnd"/>
      <w:r>
        <w:rPr>
          <w:sz w:val="36"/>
          <w:szCs w:val="36"/>
          <w:lang w:val="ru-RU"/>
        </w:rPr>
        <w:t>ЛАТЕН МЕДАЛ,ДИПЛОМ ЗА СЪХРАНЕНИЕ НА ФОЛКЛОРНИТЕ ТРАДИЦИИ ОТ БАН</w:t>
      </w:r>
    </w:p>
    <w:p w:rsidR="006963DC" w:rsidRDefault="006963DC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2.ПЪРВИ ФОЛКЛОРЕН ФЕСТИВАЛ С.МУСТРАК – ДИПЛОМ 2 МЯСТО И СРЕБЪРЕН МЕДАЛ</w:t>
      </w:r>
    </w:p>
    <w:p w:rsidR="006963DC" w:rsidRDefault="006963DC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3. ДВАНАДЕСЕТИ НАЦИОНАЛЕН ФФ С.ЛОЗЕН – ДИПЛОМ 2 МЯСТО И СРЕБЪРЕН МЕДАЛ</w:t>
      </w:r>
    </w:p>
    <w:p w:rsidR="006963DC" w:rsidRDefault="006963DC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4.ПЕТИ  НФФ  С МЕЖДУНАРОДНО УЧАСТИЕ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>,С ПЕСНИТЕ НА ГЕОРГИ ЧИЛИНГИРОВ,, С.ПОЛКОВНИК САРАФИМОВО НОСИТЕЛИ НА ДИПЛОМ 2 МЯСТО И СРЕБЪРЕН МЕДАЛ</w:t>
      </w:r>
    </w:p>
    <w:p w:rsidR="006963DC" w:rsidRDefault="006963DC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5. УЧАСТИЕ В 7 НФ НА СГП ,,С ПЕСНИ ОТ СВИЛА – МИНАХА ГОДИНИ,, КВ</w:t>
      </w:r>
      <w:proofErr w:type="gramStart"/>
      <w:r>
        <w:rPr>
          <w:sz w:val="36"/>
          <w:szCs w:val="36"/>
          <w:lang w:val="ru-RU"/>
        </w:rPr>
        <w:t>.К</w:t>
      </w:r>
      <w:proofErr w:type="gramEnd"/>
      <w:r>
        <w:rPr>
          <w:sz w:val="36"/>
          <w:szCs w:val="36"/>
          <w:lang w:val="ru-RU"/>
        </w:rPr>
        <w:t>АП. ПЕТКО ВОЙВОДА  - СВИЛЕНГРАД  ДИПЛОМ 2 МЯСТО  И СРЕБЪРЕН МЕДАЛ</w:t>
      </w:r>
    </w:p>
    <w:p w:rsidR="006963DC" w:rsidRDefault="006963DC" w:rsidP="005C3FAC">
      <w:pPr>
        <w:rPr>
          <w:sz w:val="36"/>
          <w:szCs w:val="36"/>
          <w:lang w:val="ru-RU"/>
        </w:rPr>
      </w:pPr>
    </w:p>
    <w:p w:rsidR="006963DC" w:rsidRDefault="006963DC" w:rsidP="005C3FAC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ВЗЕХМЕ УЧАСТИЕ В ПРАЗНИЦИТЕ НА ОБЩИНАТА.</w:t>
      </w:r>
    </w:p>
    <w:p w:rsidR="00307AFB" w:rsidRDefault="006963DC" w:rsidP="005C3FAC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307AFB">
        <w:rPr>
          <w:sz w:val="36"/>
          <w:szCs w:val="36"/>
        </w:rPr>
        <w:t>.</w:t>
      </w:r>
      <w:r w:rsidR="007C27A1">
        <w:rPr>
          <w:sz w:val="36"/>
          <w:szCs w:val="36"/>
        </w:rPr>
        <w:t>УЧАСТИЕ  В ПРАЗНИКА НА  СЕЛО МОМКОВО</w:t>
      </w:r>
    </w:p>
    <w:p w:rsidR="006963DC" w:rsidRDefault="006963DC" w:rsidP="005C3FAC">
      <w:pPr>
        <w:rPr>
          <w:sz w:val="36"/>
          <w:szCs w:val="36"/>
        </w:rPr>
      </w:pPr>
      <w:r>
        <w:rPr>
          <w:sz w:val="36"/>
          <w:szCs w:val="36"/>
        </w:rPr>
        <w:t>,,ДА СЪХРАНИМ БЪЛГАРСКОТО,,</w:t>
      </w:r>
    </w:p>
    <w:p w:rsidR="007C27A1" w:rsidRDefault="006963DC" w:rsidP="005C3FAC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7C27A1">
        <w:rPr>
          <w:sz w:val="36"/>
          <w:szCs w:val="36"/>
        </w:rPr>
        <w:t>УЧАСТ</w:t>
      </w:r>
      <w:r>
        <w:rPr>
          <w:sz w:val="36"/>
          <w:szCs w:val="36"/>
        </w:rPr>
        <w:t>ИЕ В ПРАЗНИКА НА СЕЛО ЛЕВКА</w:t>
      </w:r>
    </w:p>
    <w:p w:rsidR="006963DC" w:rsidRDefault="006963DC" w:rsidP="005C3FAC">
      <w:pPr>
        <w:rPr>
          <w:sz w:val="36"/>
          <w:szCs w:val="36"/>
        </w:rPr>
      </w:pPr>
      <w:r>
        <w:rPr>
          <w:sz w:val="36"/>
          <w:szCs w:val="36"/>
        </w:rPr>
        <w:t>,,КЮПЕК БЕЙ,,</w:t>
      </w:r>
    </w:p>
    <w:p w:rsidR="007C27A1" w:rsidRDefault="006963DC" w:rsidP="005C3FAC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7C27A1">
        <w:rPr>
          <w:sz w:val="36"/>
          <w:szCs w:val="36"/>
        </w:rPr>
        <w:t>.УЧАСТИЕ В ПРАЗНИКА НА СЕЛО РАЙКОВА МОГИЛА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,,ДЕН НА ПЧЕЛАРЯ,,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4.УЧАСТИЕ В С. ЛОЗЕН  В ПЕГИОНАЛЕН ПРАЗНИК НА ПОДНИЦАТА И ХЛЯБА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 В С.КАПИТАН АНДРЕЕВО ,,ФОЛКЛОРЕН ГЕРГЬОВСКИ СЪБОР,,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6.УЧАСТИЕ НА СЪБОРА ,,ПЕТКО ЛЬО КАПИТАНИНЕ,,КВ.КАП.ПЕТКО ВОЙВОДА = СВИЛЕНГРАД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7.УЧАСТИЕ В  90 ГОДИВНИНАТА НА НЧ,,ВАСИЛ ЛЕВСКИ-1933,,КВ.КАП.ПЕТКО ВОЙВОДА-СВИЛЕНГРАД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8.В С.ДИМИТРОВЧЕ ,,ОТ ЛОЗЕТО ДО БЪЧВАТА,,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9.В С.СТУДЕНА НА ФОЛКЛОРНИЯ СЪБОР ,,ПЕСЕН СЕ ПЕЕ,ХОРО СЕ ВИЕ,,</w:t>
      </w:r>
    </w:p>
    <w:p w:rsidR="005C3FAC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 xml:space="preserve">10.ПРЕЗ 2023 ГОД. ОРГАНИЗИРАХМЕ И ПРОВЕДОХМЕ НЕ МАЛКО МЕРОПРИЯТИЯ И В СЕЛО КАТО </w:t>
      </w:r>
      <w:r w:rsidR="005C3FAC">
        <w:rPr>
          <w:sz w:val="36"/>
          <w:szCs w:val="36"/>
        </w:rPr>
        <w:t>БАБИН ДЕН</w:t>
      </w:r>
      <w:r>
        <w:rPr>
          <w:sz w:val="36"/>
          <w:szCs w:val="36"/>
        </w:rPr>
        <w:t>,</w:t>
      </w:r>
      <w:r w:rsidR="005C3FAC">
        <w:rPr>
          <w:sz w:val="36"/>
          <w:szCs w:val="36"/>
        </w:rPr>
        <w:t>БАБА МАРТА</w:t>
      </w:r>
      <w:r>
        <w:rPr>
          <w:sz w:val="36"/>
          <w:szCs w:val="36"/>
        </w:rPr>
        <w:t>,</w:t>
      </w:r>
      <w:r w:rsidR="005C3FAC">
        <w:rPr>
          <w:sz w:val="36"/>
          <w:szCs w:val="36"/>
        </w:rPr>
        <w:t>ТРИФОН ЗАРЕЗАН</w:t>
      </w:r>
      <w:r>
        <w:rPr>
          <w:sz w:val="36"/>
          <w:szCs w:val="36"/>
        </w:rPr>
        <w:t>,</w:t>
      </w:r>
      <w:r w:rsidR="005C3FAC">
        <w:rPr>
          <w:sz w:val="36"/>
          <w:szCs w:val="36"/>
        </w:rPr>
        <w:t>ДЕН ОТ САМОДЕЕЦА</w:t>
      </w:r>
      <w:r>
        <w:rPr>
          <w:sz w:val="36"/>
          <w:szCs w:val="36"/>
        </w:rPr>
        <w:t>,</w:t>
      </w:r>
      <w:r w:rsidR="005C3FAC">
        <w:rPr>
          <w:sz w:val="36"/>
          <w:szCs w:val="36"/>
        </w:rPr>
        <w:t>ОСМИ МАРТ</w:t>
      </w:r>
      <w:r>
        <w:rPr>
          <w:sz w:val="36"/>
          <w:szCs w:val="36"/>
        </w:rPr>
        <w:t xml:space="preserve"> ,ХРАМОВИЯ ПРАЗНИК И СЪБОРА НА СЕЛОТО.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95-ТАТА ГОДИВНИНА НА ЧИТАЛИЩЕТО.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>ОБРАЗУВАХМЕ И КИОЛЕДАРСКА ГРУПА С УЧАСТИЕТО НА КОЯТО БЕ ОТБЕЛЯЗАНА КОЛЕДА.УЧАСТИЕ ВЗЕХА ДЕЦАТА С БОГАТА ПРОГРАМА.</w:t>
      </w:r>
    </w:p>
    <w:p w:rsidR="00D54371" w:rsidRDefault="00D54371" w:rsidP="005C3FAC">
      <w:pPr>
        <w:rPr>
          <w:sz w:val="36"/>
          <w:szCs w:val="36"/>
        </w:rPr>
      </w:pPr>
      <w:r>
        <w:rPr>
          <w:sz w:val="36"/>
          <w:szCs w:val="36"/>
        </w:rPr>
        <w:t xml:space="preserve">НА 25 ДЕКЕМВРИ ДЯДО КОЛЕДА </w:t>
      </w:r>
      <w:r w:rsidR="001C728A">
        <w:rPr>
          <w:sz w:val="36"/>
          <w:szCs w:val="36"/>
        </w:rPr>
        <w:t>РАЗДА</w:t>
      </w:r>
      <w:r w:rsidR="00BE7B34">
        <w:rPr>
          <w:sz w:val="36"/>
          <w:szCs w:val="36"/>
        </w:rPr>
        <w:t>ДЕ ПОДАРЪЦИ И ЛАКОМСТВА НА ДЕЦАТА.</w:t>
      </w:r>
    </w:p>
    <w:p w:rsidR="005C3FAC" w:rsidRPr="00BE7B34" w:rsidRDefault="00BE7B34" w:rsidP="00BE7B34">
      <w:pPr>
        <w:rPr>
          <w:sz w:val="36"/>
          <w:szCs w:val="36"/>
        </w:rPr>
      </w:pPr>
      <w:r>
        <w:rPr>
          <w:sz w:val="36"/>
          <w:szCs w:val="36"/>
        </w:rPr>
        <w:t xml:space="preserve">НА ПОСЛЕДНО МЯСТО ЩЕ СПОДЕЛИМ ЗА НАШИЯ </w:t>
      </w:r>
      <w:r w:rsidRPr="00BE7B34">
        <w:rPr>
          <w:sz w:val="36"/>
          <w:szCs w:val="36"/>
        </w:rPr>
        <w:t>ПРАЗНИК</w:t>
      </w:r>
      <w:r w:rsidR="007C27A1" w:rsidRPr="00BE7B34">
        <w:rPr>
          <w:rFonts w:ascii="Calibri" w:hAnsi="Calibri" w:cs="Calibri"/>
          <w:sz w:val="36"/>
          <w:szCs w:val="36"/>
        </w:rPr>
        <w:t>НА ЖЪТВАТА,КУЛИНАРИЯТА И ЗАНА</w:t>
      </w:r>
      <w:r w:rsidR="005C3FAC" w:rsidRPr="00BE7B34">
        <w:rPr>
          <w:rFonts w:ascii="Calibri" w:hAnsi="Calibri" w:cs="Calibri"/>
          <w:sz w:val="36"/>
          <w:szCs w:val="36"/>
        </w:rPr>
        <w:t>ЯТИТЕ,, КОЙТО БЕШЕ</w:t>
      </w:r>
      <w:r>
        <w:rPr>
          <w:sz w:val="36"/>
          <w:szCs w:val="36"/>
        </w:rPr>
        <w:t xml:space="preserve"> </w:t>
      </w:r>
      <w:r w:rsidR="005C3FAC" w:rsidRPr="00BE7B34">
        <w:rPr>
          <w:rFonts w:ascii="Calibri" w:hAnsi="Calibri" w:cs="Calibri"/>
          <w:sz w:val="36"/>
          <w:szCs w:val="36"/>
        </w:rPr>
        <w:t>ОСЪЩЕСТВЕН С ПРОЕКТ СПОНСОРИРАН ОТ ОБЩИНА</w:t>
      </w:r>
      <w:r>
        <w:rPr>
          <w:rFonts w:ascii="Calibri" w:hAnsi="Calibri" w:cs="Calibri"/>
          <w:sz w:val="36"/>
          <w:szCs w:val="36"/>
        </w:rPr>
        <w:t xml:space="preserve"> СВИЛЕНГРАД.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lastRenderedPageBreak/>
        <w:t xml:space="preserve"> ПРАЗНИКА ПРОТЕЧЕ МНОГО ДОБРЕ,ВСИЧКО БЕ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ЗАСНЕТО ОТ ОПЕРАТОР И СЪХРАНЕНО ,А ЗА ДОБРОТО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НАСТРОЕНИЕ ИМАШЕ ЖИВА МУЗИКА.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ВЗЕХА УЧАСТИЕ И МНОГО ДЕЦА,КОИТО БЯХА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ВЪОДОШЕВЕНИ,ВЕСЕЛИ,ДОВОЛНИ,А И ЦЕЛТА НА ПРАЗНИКА</w:t>
      </w:r>
      <w:r w:rsidR="007C27A1" w:rsidRPr="00BE7B34">
        <w:rPr>
          <w:rFonts w:ascii="Calibri" w:hAnsi="Calibri" w:cs="Calibri"/>
          <w:sz w:val="36"/>
          <w:szCs w:val="36"/>
        </w:rPr>
        <w:t xml:space="preserve"> Е </w:t>
      </w:r>
      <w:r w:rsidRPr="00BE7B34">
        <w:rPr>
          <w:rFonts w:ascii="Calibri" w:hAnsi="Calibri" w:cs="Calibri"/>
          <w:sz w:val="36"/>
          <w:szCs w:val="36"/>
        </w:rPr>
        <w:t xml:space="preserve"> ДА</w:t>
      </w:r>
      <w:r w:rsidR="00BE7B34">
        <w:rPr>
          <w:rFonts w:ascii="Calibri" w:hAnsi="Calibri" w:cs="Calibri"/>
          <w:sz w:val="36"/>
          <w:szCs w:val="36"/>
        </w:rPr>
        <w:t xml:space="preserve"> </w:t>
      </w:r>
      <w:r w:rsidRPr="00BE7B34">
        <w:rPr>
          <w:rFonts w:ascii="Calibri" w:hAnsi="Calibri" w:cs="Calibri"/>
          <w:sz w:val="36"/>
          <w:szCs w:val="36"/>
        </w:rPr>
        <w:t>ПОКАЖЕМ НА ДЕЦАТА КАК Е БИЛО В МИНАЛОТО И ДА НЕ СЕ</w:t>
      </w:r>
      <w:r w:rsidR="00BE7B34">
        <w:rPr>
          <w:rFonts w:ascii="Calibri" w:hAnsi="Calibri" w:cs="Calibri"/>
          <w:sz w:val="36"/>
          <w:szCs w:val="36"/>
        </w:rPr>
        <w:t xml:space="preserve"> </w:t>
      </w:r>
      <w:r w:rsidRPr="00BE7B34">
        <w:rPr>
          <w:rFonts w:ascii="Calibri" w:hAnsi="Calibri" w:cs="Calibri"/>
          <w:sz w:val="36"/>
          <w:szCs w:val="36"/>
        </w:rPr>
        <w:t>ЗАБРАВЯ БЪЛГАРСКОТО</w:t>
      </w:r>
      <w:r>
        <w:rPr>
          <w:rFonts w:ascii="Calibri" w:hAnsi="Calibri" w:cs="Calibri"/>
          <w:sz w:val="32"/>
          <w:szCs w:val="32"/>
        </w:rPr>
        <w:t>.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БИБЛИОТЕКАТА КЪМ ЧИТАЛИЩЕТО Е ДОБРЕ УРЕДЕНА И</w:t>
      </w:r>
    </w:p>
    <w:p w:rsidR="005C3FAC" w:rsidRPr="00BE7B34" w:rsidRDefault="00BE7B34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РАЗПОЛАГА С   5299</w:t>
      </w:r>
      <w:r w:rsidR="005C3FAC" w:rsidRPr="00BE7B34">
        <w:rPr>
          <w:rFonts w:ascii="Calibri" w:hAnsi="Calibri" w:cs="Calibri"/>
          <w:sz w:val="36"/>
          <w:szCs w:val="36"/>
        </w:rPr>
        <w:t xml:space="preserve"> ТОМА.</w:t>
      </w:r>
    </w:p>
    <w:p w:rsidR="005C3FAC" w:rsidRPr="00BE7B34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BE7B34">
        <w:rPr>
          <w:rFonts w:ascii="Calibri" w:hAnsi="Calibri" w:cs="Calibri"/>
          <w:sz w:val="36"/>
          <w:szCs w:val="36"/>
        </w:rPr>
        <w:t>КЪМ ЧИТАЛИЩЕТО ИМАМЕ ЕТНОГРАФСКА СБИРКА ЗА КОЯТО</w:t>
      </w:r>
      <w:r w:rsidR="00BE7B34">
        <w:rPr>
          <w:rFonts w:ascii="Calibri" w:hAnsi="Calibri" w:cs="Calibri"/>
          <w:sz w:val="36"/>
          <w:szCs w:val="36"/>
        </w:rPr>
        <w:t xml:space="preserve"> </w:t>
      </w:r>
      <w:r w:rsidRPr="00BE7B34">
        <w:rPr>
          <w:rFonts w:ascii="Calibri" w:hAnsi="Calibri" w:cs="Calibri"/>
          <w:sz w:val="36"/>
          <w:szCs w:val="36"/>
        </w:rPr>
        <w:t>МОЖЕМ ДА КАЖЕМ ,ЧЕ СЕ ПОСЕЩАВА ОТ МНОГО ГОСТИ,КОИТО</w:t>
      </w:r>
      <w:r w:rsidR="00BE7B34">
        <w:rPr>
          <w:rFonts w:ascii="Calibri" w:hAnsi="Calibri" w:cs="Calibri"/>
          <w:sz w:val="36"/>
          <w:szCs w:val="36"/>
        </w:rPr>
        <w:t xml:space="preserve"> </w:t>
      </w:r>
      <w:r w:rsidRPr="00BE7B34">
        <w:rPr>
          <w:rFonts w:ascii="Calibri" w:hAnsi="Calibri" w:cs="Calibri"/>
          <w:sz w:val="36"/>
          <w:szCs w:val="36"/>
        </w:rPr>
        <w:t>ПРИСЪСТВАТ НА МЕСТНИТЕ НИ ПРАЗНИЦИ И МИНОВАЧИ ПРЕЗ</w:t>
      </w:r>
      <w:r w:rsidR="00BE7B34">
        <w:rPr>
          <w:rFonts w:ascii="Calibri" w:hAnsi="Calibri" w:cs="Calibri"/>
          <w:sz w:val="36"/>
          <w:szCs w:val="36"/>
        </w:rPr>
        <w:t xml:space="preserve"> </w:t>
      </w:r>
      <w:r w:rsidRPr="00BE7B34">
        <w:rPr>
          <w:rFonts w:ascii="Calibri" w:hAnsi="Calibri" w:cs="Calibri"/>
          <w:sz w:val="36"/>
          <w:szCs w:val="36"/>
        </w:rPr>
        <w:t>СЕЛОТО.</w:t>
      </w:r>
    </w:p>
    <w:p w:rsidR="00DE5C3D" w:rsidRDefault="00DE5C3D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DE5C3D" w:rsidRDefault="00DE5C3D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DE5C3D" w:rsidRDefault="007C27A1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BE7B34">
        <w:rPr>
          <w:rFonts w:ascii="Calibri" w:hAnsi="Calibri" w:cs="Calibri"/>
          <w:sz w:val="32"/>
          <w:szCs w:val="32"/>
        </w:rPr>
        <w:t>27.02.2024</w:t>
      </w:r>
      <w:r w:rsidR="00DE5C3D">
        <w:rPr>
          <w:rFonts w:ascii="Calibri" w:hAnsi="Calibri" w:cs="Calibri"/>
          <w:sz w:val="32"/>
          <w:szCs w:val="32"/>
        </w:rPr>
        <w:t>г.</w:t>
      </w:r>
      <w:r w:rsidR="00DE5C3D">
        <w:rPr>
          <w:rFonts w:ascii="Calibri" w:hAnsi="Calibri" w:cs="Calibri"/>
          <w:sz w:val="32"/>
          <w:szCs w:val="32"/>
        </w:rPr>
        <w:tab/>
        <w:t>ИЗГОТВИЛ:............</w:t>
      </w:r>
    </w:p>
    <w:p w:rsidR="00960279" w:rsidRDefault="005C3FAC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С.СИВА РЕКА                                                               АНКА ХРИСТОЗОВА    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ПРЕДСЕДАТЕЛ ЧН - МАРИЙКА КОСТОВА ЯНЧЕВА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ЧЛЕНОВЕ НА ЧН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1.КЕРА ИЛИЕВА СТЕФАНОВА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  <w:r w:rsidR="00405BBC">
        <w:rPr>
          <w:rFonts w:ascii="Calibri" w:hAnsi="Calibri" w:cs="Calibri"/>
          <w:sz w:val="32"/>
          <w:szCs w:val="32"/>
        </w:rPr>
        <w:t>ЯНА ДИМИТРОВА СОТИРОВА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3.МАРИЙКА НИКОЛОВА ТОДОРОВА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4.СТЕФКА ТОДОРОВА МАВРОДИЕВА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ПРОВЕРИТЕЛНА КОМИСИЯ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ПРЕДСЕДАТЕЛ – МАРИЙКА НИКОЛОВА КАРАГЬОЗОВА</w:t>
      </w:r>
    </w:p>
    <w:p w:rsidR="00960279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1.МАРИЯ СЕВОВА АНГЕЛОВА</w:t>
      </w:r>
    </w:p>
    <w:p w:rsidR="00187FD9" w:rsidRPr="005C3FAC" w:rsidRDefault="00960279" w:rsidP="00DE5C3D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2.ДЕНКА ГОЧЕВА ГЕОРГИЕВА</w:t>
      </w:r>
      <w:r w:rsidR="005C3FAC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sectPr w:rsidR="00187FD9" w:rsidRPr="005C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AC"/>
    <w:rsid w:val="00187FD9"/>
    <w:rsid w:val="001C728A"/>
    <w:rsid w:val="002850A5"/>
    <w:rsid w:val="00307AFB"/>
    <w:rsid w:val="003D1D05"/>
    <w:rsid w:val="00405BBC"/>
    <w:rsid w:val="005C3FAC"/>
    <w:rsid w:val="006963DC"/>
    <w:rsid w:val="007C27A1"/>
    <w:rsid w:val="00912F75"/>
    <w:rsid w:val="00960279"/>
    <w:rsid w:val="00A73072"/>
    <w:rsid w:val="00BE7B34"/>
    <w:rsid w:val="00D54371"/>
    <w:rsid w:val="00D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4</cp:revision>
  <dcterms:created xsi:type="dcterms:W3CDTF">2024-03-15T11:58:00Z</dcterms:created>
  <dcterms:modified xsi:type="dcterms:W3CDTF">2024-03-15T12:04:00Z</dcterms:modified>
</cp:coreProperties>
</file>